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FA" w:rsidRPr="00EE4BFA" w:rsidRDefault="00EE4BFA" w:rsidP="00EE4BFA">
      <w:pPr>
        <w:pStyle w:val="BodyText"/>
        <w:jc w:val="center"/>
      </w:pPr>
      <w:r w:rsidRPr="00580C47">
        <w:rPr>
          <w:noProof/>
          <w:u w:val="none"/>
          <w:lang w:eastAsia="en-US"/>
        </w:rPr>
        <w:drawing>
          <wp:inline distT="0" distB="0" distL="0" distR="0">
            <wp:extent cx="982701" cy="8572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701" cy="857250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 w:rsidR="00EE4BFA" w:rsidRPr="00EE4BFA" w:rsidRDefault="00EE4BFA" w:rsidP="00EE4BFA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EE4BFA">
        <w:rPr>
          <w:rFonts w:ascii="Calibri" w:hAnsi="Calibri"/>
          <w:b/>
          <w:bCs/>
          <w:sz w:val="28"/>
          <w:szCs w:val="28"/>
          <w:u w:val="single"/>
        </w:rPr>
        <w:t xml:space="preserve">Confirmation of Actions </w:t>
      </w:r>
    </w:p>
    <w:p w:rsidR="00EE4BFA" w:rsidRPr="00EE4BFA" w:rsidRDefault="00580C47" w:rsidP="00EE4BFA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201</w:t>
      </w:r>
      <w:r w:rsidR="007D6679">
        <w:rPr>
          <w:rFonts w:ascii="Calibri" w:hAnsi="Calibri"/>
          <w:b/>
          <w:bCs/>
          <w:sz w:val="28"/>
          <w:szCs w:val="28"/>
          <w:u w:val="single"/>
        </w:rPr>
        <w:t>9-2020</w:t>
      </w:r>
    </w:p>
    <w:tbl>
      <w:tblPr>
        <w:tblW w:w="896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4413"/>
        <w:gridCol w:w="1139"/>
        <w:gridCol w:w="1140"/>
        <w:gridCol w:w="960"/>
      </w:tblGrid>
      <w:tr w:rsidR="00EE4BFA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BFA" w:rsidRPr="00BC21E7" w:rsidRDefault="00EE4BFA" w:rsidP="001272C4">
            <w:pPr>
              <w:pStyle w:val="FreeForm"/>
              <w:rPr>
                <w:rFonts w:ascii="Calibri" w:hAnsi="Calibri"/>
              </w:rPr>
            </w:pPr>
            <w:r w:rsidRPr="00BC21E7"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Motion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BFA" w:rsidRPr="00BC21E7" w:rsidRDefault="00EE4BFA" w:rsidP="001272C4">
            <w:pPr>
              <w:rPr>
                <w:rFonts w:ascii="Calibri" w:hAnsi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BFA" w:rsidRPr="00BC21E7" w:rsidRDefault="00EE4BFA" w:rsidP="001272C4">
            <w:pPr>
              <w:pStyle w:val="FreeForm"/>
              <w:rPr>
                <w:rFonts w:ascii="Calibri" w:hAnsi="Calibri"/>
              </w:rPr>
            </w:pPr>
            <w:r w:rsidRPr="00BC21E7">
              <w:rPr>
                <w:rFonts w:ascii="Calibri" w:hAnsi="Calibri"/>
                <w:sz w:val="24"/>
                <w:szCs w:val="24"/>
                <w:lang w:val="en-US"/>
              </w:rPr>
              <w:t>Moved by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BFA" w:rsidRPr="00BC21E7" w:rsidRDefault="00EE4BFA" w:rsidP="001272C4">
            <w:pPr>
              <w:pStyle w:val="FreeForm"/>
              <w:rPr>
                <w:rFonts w:ascii="Calibri" w:hAnsi="Calibri"/>
              </w:rPr>
            </w:pPr>
            <w:r w:rsidRPr="00BC21E7">
              <w:rPr>
                <w:rFonts w:ascii="Calibri" w:hAnsi="Calibri"/>
                <w:sz w:val="24"/>
                <w:szCs w:val="24"/>
                <w:lang w:val="en-US"/>
              </w:rPr>
              <w:t>Seconded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BFA" w:rsidRPr="00BC21E7" w:rsidRDefault="00EE4BFA" w:rsidP="001272C4">
            <w:pPr>
              <w:pStyle w:val="FreeForm"/>
              <w:rPr>
                <w:rFonts w:ascii="Calibri" w:hAnsi="Calibri"/>
              </w:rPr>
            </w:pPr>
            <w:r w:rsidRPr="00BC21E7"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423782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Pr="00BC21E7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2019-04-11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Pr="00BC21E7" w:rsidRDefault="00423782" w:rsidP="00127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to approve agenda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Pr="00BC21E7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Michelle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Pr="00BC21E7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Muriel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Pr="00BC21E7" w:rsidRDefault="00423782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423782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2019-04-11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423782" w:rsidP="00127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 to approve the Executive and Board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Louise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Sunju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423782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423782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2019-04-11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to change name label on Performance Skater of </w:t>
            </w:r>
            <w:r w:rsidR="00014761">
              <w:rPr>
                <w:rFonts w:ascii="Calibri" w:hAnsi="Calibri"/>
              </w:rPr>
              <w:t>the Year plaque from present name</w:t>
            </w:r>
            <w:r>
              <w:rPr>
                <w:rFonts w:ascii="Calibri" w:hAnsi="Calibri"/>
              </w:rPr>
              <w:t xml:space="preserve"> to new legal name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Ryan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Juliah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423782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423782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2019-04-11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423782" w:rsidP="00127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the April </w:t>
            </w:r>
            <w:r w:rsidR="007D6679">
              <w:rPr>
                <w:rFonts w:ascii="Calibri" w:hAnsi="Calibri"/>
              </w:rPr>
              <w:t>11</w:t>
            </w:r>
            <w:r w:rsidRPr="00423782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meeting to be adjourned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David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Sunju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423782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423782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2019-05-21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 to approve minutes from April 11 2019 meeting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Kerri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Louise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B27BC2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423782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2019</w:t>
            </w:r>
            <w:r w:rsidR="00B27BC2"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-05-2</w:t>
            </w: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1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B27BC2" w:rsidP="007D66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to </w:t>
            </w:r>
            <w:r w:rsidR="007D6679">
              <w:rPr>
                <w:rFonts w:ascii="Calibri" w:hAnsi="Calibri"/>
              </w:rPr>
              <w:t>adjourn the May 21 2019 meeting at 7:10 pm.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Muriel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Kerri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B27BC2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423782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2019-07-09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B27BC2" w:rsidP="007D66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 to</w:t>
            </w:r>
            <w:r w:rsidR="007D6679">
              <w:rPr>
                <w:rFonts w:ascii="Calibri" w:hAnsi="Calibri"/>
              </w:rPr>
              <w:t xml:space="preserve"> approve minutes from May 21 2019 meeting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Kellie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Louise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4C5816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423782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2019-07-09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B27BC2" w:rsidP="007D66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</w:t>
            </w:r>
            <w:r w:rsidR="007D6679">
              <w:rPr>
                <w:rFonts w:ascii="Calibri" w:hAnsi="Calibri"/>
              </w:rPr>
              <w:t>to accept as presented and amended, the budget for the Huntsville Skating Club 2019-2020 season.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Chrissy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Louise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B27BC2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423782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2019-07-09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to modify Sunday/Wednesday Ice Policy to </w:t>
            </w:r>
            <w:proofErr w:type="gramStart"/>
            <w:r>
              <w:rPr>
                <w:rFonts w:ascii="Calibri" w:hAnsi="Calibri"/>
              </w:rPr>
              <w:t>state</w:t>
            </w:r>
            <w:proofErr w:type="gramEnd"/>
            <w:r>
              <w:rPr>
                <w:rFonts w:ascii="Calibri" w:hAnsi="Calibri"/>
              </w:rPr>
              <w:t xml:space="preserve"> “first year Bronze” instead of “first year”.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Michelle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Chrissy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4C5816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423782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2019-07-09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4C5816" w:rsidP="00127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</w:t>
            </w:r>
            <w:r w:rsidR="007D6679">
              <w:rPr>
                <w:rFonts w:ascii="Calibri" w:hAnsi="Calibri"/>
              </w:rPr>
              <w:t>ON to accept as presented and amended the 2019-2020 Ice schedule.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Sunju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Michelle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4C5816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423782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2019-07-09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 to adjourn the July 9 2019 meeting at 8:40 pm.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Muriel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Kellie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4C5816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423782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2019-08-15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 to approve minutes of July 9 2019 meeting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Kellie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Muriel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4C5816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423782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2019-08-15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4C5816" w:rsidP="007D66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</w:t>
            </w:r>
            <w:r w:rsidR="007D6679">
              <w:rPr>
                <w:rFonts w:ascii="Calibri" w:hAnsi="Calibri"/>
              </w:rPr>
              <w:t>to approve the purchase of a desk at a maximum cost of $200.00 to be placed in costume room for use by COOP student, Board members and Coaches.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Muriel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David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4C5816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423782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2019-08</w:t>
            </w:r>
            <w:r w:rsidR="004C5816"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-1</w:t>
            </w: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5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 to close the Lottery Trust, as it has been dormant for 4 years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Kellie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Michelle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4C5816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423782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2019-08</w:t>
            </w:r>
            <w:r w:rsidR="004C5816"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-1</w:t>
            </w: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5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to roll GIC funds and accrued </w:t>
            </w:r>
            <w:proofErr w:type="spellStart"/>
            <w:r>
              <w:rPr>
                <w:rFonts w:ascii="Calibri" w:hAnsi="Calibri"/>
              </w:rPr>
              <w:t>interet</w:t>
            </w:r>
            <w:proofErr w:type="spellEnd"/>
            <w:r>
              <w:rPr>
                <w:rFonts w:ascii="Calibri" w:hAnsi="Calibri"/>
              </w:rPr>
              <w:t xml:space="preserve"> back into GIC account.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David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7D6679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Michelle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4C5816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423782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98188E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2019-08</w:t>
            </w:r>
            <w:r w:rsidR="004C5816"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-1</w:t>
            </w: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5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4C5816" w:rsidP="009818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</w:t>
            </w:r>
            <w:r w:rsidR="0098188E">
              <w:rPr>
                <w:rFonts w:ascii="Calibri" w:hAnsi="Calibri"/>
              </w:rPr>
              <w:t>to approve the “Return to Skate” Policy effective August 15 2019.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98188E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David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98188E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Kellie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4C5816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423782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98188E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2019</w:t>
            </w:r>
            <w:r w:rsidR="001272C4"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-08-1</w:t>
            </w: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5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98188E" w:rsidP="00127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 to adjourn August 15 2019 meeting.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98188E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Muriel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98188E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David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1272C4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423782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98188E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2019-09</w:t>
            </w:r>
            <w:r w:rsidR="001272C4"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-1</w:t>
            </w: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9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1272C4" w:rsidP="009818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 to</w:t>
            </w:r>
            <w:r w:rsidR="0098188E">
              <w:rPr>
                <w:rFonts w:ascii="Calibri" w:hAnsi="Calibri"/>
              </w:rPr>
              <w:t xml:space="preserve"> approve minutes of August 15 2019 meeting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98188E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Kellie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98188E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David</w:t>
            </w:r>
            <w:r w:rsidR="001272C4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1272C4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423782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98188E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2019-09</w:t>
            </w:r>
            <w:r w:rsidR="001272C4"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-1</w:t>
            </w: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9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1272C4" w:rsidP="009818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to </w:t>
            </w:r>
            <w:r w:rsidR="0098188E">
              <w:rPr>
                <w:rFonts w:ascii="Calibri" w:hAnsi="Calibri"/>
              </w:rPr>
              <w:t>purchase After Hours post office key at cost of $18.00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1272C4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Kellie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98188E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David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1272C4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423782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98188E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2019-09</w:t>
            </w:r>
            <w:r w:rsidR="001272C4"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-1</w:t>
            </w: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9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2C4" w:rsidRPr="0098188E" w:rsidRDefault="001272C4" w:rsidP="009818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to </w:t>
            </w:r>
            <w:r w:rsidR="0098188E">
              <w:rPr>
                <w:rFonts w:ascii="Calibri" w:hAnsi="Calibri"/>
              </w:rPr>
              <w:t xml:space="preserve">reword statement#1 under Right of Way Rules in Skater Code of Conduct to </w:t>
            </w:r>
            <w:r w:rsidR="0098188E">
              <w:rPr>
                <w:rFonts w:ascii="Calibri" w:hAnsi="Calibri"/>
              </w:rPr>
              <w:lastRenderedPageBreak/>
              <w:t xml:space="preserve">state: Priority is given to club time lessons, followed by skaters playing their music and </w:t>
            </w:r>
            <w:r w:rsidR="0098188E">
              <w:rPr>
                <w:rFonts w:ascii="Calibri" w:hAnsi="Calibri"/>
                <w:u w:val="single"/>
              </w:rPr>
              <w:t>then</w:t>
            </w:r>
            <w:r w:rsidR="0098188E">
              <w:rPr>
                <w:rFonts w:ascii="Calibri" w:hAnsi="Calibri"/>
              </w:rPr>
              <w:t xml:space="preserve"> skaters </w:t>
            </w:r>
            <w:r w:rsidR="00356346">
              <w:rPr>
                <w:rFonts w:ascii="Calibri" w:hAnsi="Calibri"/>
              </w:rPr>
              <w:t>who are in a lesson.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356346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David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356346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Michelle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1272C4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423782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356346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lastRenderedPageBreak/>
              <w:t>2019-09</w:t>
            </w:r>
            <w:r w:rsidR="001272C4"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-1</w:t>
            </w: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9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1272C4" w:rsidP="003563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to </w:t>
            </w:r>
            <w:r w:rsidR="00356346">
              <w:rPr>
                <w:rFonts w:ascii="Calibri" w:hAnsi="Calibri"/>
              </w:rPr>
              <w:t>cover the cost of workshop registration for all members registering for Skate Ontario Enhancement Workshop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356346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Muriel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356346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Kellie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1272C4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423782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356346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2019-09-19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1272C4" w:rsidP="00127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</w:t>
            </w:r>
            <w:r w:rsidR="00356346">
              <w:rPr>
                <w:rFonts w:ascii="Calibri" w:hAnsi="Calibri"/>
              </w:rPr>
              <w:t>ION to sell cookies as club fundraiser during the Skokie Skate Event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356346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Michelle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1272C4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Sunju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1272C4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423782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356346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2019-09-19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1272C4" w:rsidP="003563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to </w:t>
            </w:r>
            <w:r w:rsidR="00356346">
              <w:rPr>
                <w:rFonts w:ascii="Calibri" w:hAnsi="Calibri"/>
              </w:rPr>
              <w:t>adjourn the September 19 2019 meeting at 6:45 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356346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Kerri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356346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Muriel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1272C4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423782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356346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2019-10-21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4D4B5F" w:rsidP="003563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to </w:t>
            </w:r>
            <w:r w:rsidR="00356346">
              <w:rPr>
                <w:rFonts w:ascii="Calibri" w:hAnsi="Calibri"/>
              </w:rPr>
              <w:t>approve the minutes of the September 19 2019 meeting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356346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Michelle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356346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Louise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4D4B5F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423782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356346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2019-10-21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356346" w:rsidP="00127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 to modify “Out of Club Coaching” policy to include “…and in good standing.”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356346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Kerri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4D4B5F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Louise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4D4B5F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423782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356346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2019-10-21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4D4B5F" w:rsidP="003563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to </w:t>
            </w:r>
            <w:r w:rsidR="00356346">
              <w:rPr>
                <w:rFonts w:ascii="Calibri" w:hAnsi="Calibri"/>
              </w:rPr>
              <w:t xml:space="preserve">post </w:t>
            </w:r>
            <w:proofErr w:type="spellStart"/>
            <w:r w:rsidR="00356346">
              <w:rPr>
                <w:rFonts w:ascii="Calibri" w:hAnsi="Calibri"/>
              </w:rPr>
              <w:t>STARSkate</w:t>
            </w:r>
            <w:proofErr w:type="spellEnd"/>
            <w:r w:rsidR="00356346">
              <w:rPr>
                <w:rFonts w:ascii="Calibri" w:hAnsi="Calibri"/>
              </w:rPr>
              <w:t xml:space="preserve"> testing tracking sheets.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356346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Kerri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356346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Kellie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4D4B5F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423782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356346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2019-10-21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4D4B5F" w:rsidP="003563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to </w:t>
            </w:r>
            <w:r w:rsidR="00356346">
              <w:rPr>
                <w:rFonts w:ascii="Calibri" w:hAnsi="Calibri"/>
              </w:rPr>
              <w:t>contribute $200.00 to expenses for Skokie Skate event Coaches’ hospitality room.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356346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Kellie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356346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Muriel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4D4B5F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423782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356346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2019-10-21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4D4B5F" w:rsidP="003563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to </w:t>
            </w:r>
            <w:r w:rsidR="00356346">
              <w:rPr>
                <w:rFonts w:ascii="Calibri" w:hAnsi="Calibri"/>
              </w:rPr>
              <w:t>adjourn October 21 2019 meeting at 7:45 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4D4B5F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Juliah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356346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Kristen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4D4B5F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423782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356346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2019-11-20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346" w:rsidRDefault="004D4B5F" w:rsidP="003563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to </w:t>
            </w:r>
            <w:r w:rsidR="00356346">
              <w:rPr>
                <w:rFonts w:ascii="Calibri" w:hAnsi="Calibri"/>
              </w:rPr>
              <w:t>approve minutes of October 21 2019</w:t>
            </w:r>
            <w:r w:rsidR="004F496F">
              <w:rPr>
                <w:rFonts w:ascii="Calibri" w:hAnsi="Calibri"/>
              </w:rPr>
              <w:t xml:space="preserve"> meeting</w:t>
            </w:r>
          </w:p>
          <w:p w:rsidR="004D4B5F" w:rsidRDefault="004D4B5F" w:rsidP="001272C4">
            <w:pPr>
              <w:rPr>
                <w:rFonts w:ascii="Calibri" w:hAnsi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4F496F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Kristen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4F496F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Kayla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DC0FE8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423782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4F496F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2019-11-20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DC0FE8" w:rsidP="004F49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to </w:t>
            </w:r>
            <w:r w:rsidR="004F496F">
              <w:rPr>
                <w:rFonts w:ascii="Calibri" w:hAnsi="Calibri"/>
              </w:rPr>
              <w:t>move to “In Camera” session.</w:t>
            </w:r>
          </w:p>
          <w:p w:rsidR="004F496F" w:rsidRDefault="004F496F" w:rsidP="004F49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to offer contract </w:t>
            </w:r>
            <w:r w:rsidR="00014761">
              <w:rPr>
                <w:rFonts w:ascii="Calibri" w:hAnsi="Calibri"/>
              </w:rPr>
              <w:t>for remainder of season to M.</w:t>
            </w:r>
            <w:r>
              <w:rPr>
                <w:rFonts w:ascii="Calibri" w:hAnsi="Calibri"/>
              </w:rPr>
              <w:t xml:space="preserve"> McNeil to cover club ti</w:t>
            </w:r>
            <w:r w:rsidR="00014761">
              <w:rPr>
                <w:rFonts w:ascii="Calibri" w:hAnsi="Calibri"/>
              </w:rPr>
              <w:t>me previously contracted to J.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Trott</w:t>
            </w:r>
            <w:proofErr w:type="spellEnd"/>
          </w:p>
          <w:p w:rsidR="004F496F" w:rsidRDefault="004F496F" w:rsidP="004F49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 to move out of “In Camera” session.</w:t>
            </w:r>
          </w:p>
          <w:p w:rsidR="004F496F" w:rsidRDefault="004F496F" w:rsidP="004F496F">
            <w:pPr>
              <w:rPr>
                <w:rFonts w:ascii="Calibri" w:hAnsi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4F496F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Michelle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4F496F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David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DC0FE8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423782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4F496F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2019-11-20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97044F" w:rsidP="00127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 to move forward with creating budget for Spaghetti dinner fundraiser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97044F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Muriel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97044F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David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DC0FE8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423782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97044F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2019-11-20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DC0FE8" w:rsidP="00970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to </w:t>
            </w:r>
            <w:r w:rsidR="0097044F">
              <w:rPr>
                <w:rFonts w:ascii="Calibri" w:hAnsi="Calibri"/>
              </w:rPr>
              <w:t>set fee for skaters wishing to extend their Fall Registration into Winter Registration session as suggested. (1 day membership $100.00, 2 day membership $175.00)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97044F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Muriel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97044F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Kayla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782" w:rsidRDefault="00DC0FE8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DC0FE8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FE8" w:rsidRDefault="0097044F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2019-11-20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FE8" w:rsidRDefault="00DC0FE8" w:rsidP="0097044F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 xml:space="preserve">MOTION to </w:t>
            </w:r>
            <w:r w:rsidR="0097044F">
              <w:rPr>
                <w:rFonts w:ascii="Calibri" w:hAnsi="Calibri"/>
              </w:rPr>
              <w:t>have Kellie confirm</w:t>
            </w:r>
            <w:proofErr w:type="gramEnd"/>
            <w:r w:rsidR="0097044F">
              <w:rPr>
                <w:rFonts w:ascii="Calibri" w:hAnsi="Calibri"/>
              </w:rPr>
              <w:t xml:space="preserve"> the cost of $175.00 for a rink board for BIA outdoor rink. If there are additional costs, Kellie will inform the Board members so a decision can be made.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FE8" w:rsidRDefault="0097044F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Kellie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FE8" w:rsidRDefault="0097044F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David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FE8" w:rsidRDefault="00FE7CA6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DC0FE8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FE8" w:rsidRDefault="0097044F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2019-11-20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FE8" w:rsidRDefault="00FE7CA6" w:rsidP="00970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to </w:t>
            </w:r>
            <w:r w:rsidR="0097044F">
              <w:rPr>
                <w:rFonts w:ascii="Calibri" w:hAnsi="Calibri"/>
              </w:rPr>
              <w:t xml:space="preserve">offer </w:t>
            </w:r>
            <w:proofErr w:type="spellStart"/>
            <w:r w:rsidR="0097044F">
              <w:rPr>
                <w:rFonts w:ascii="Calibri" w:hAnsi="Calibri"/>
              </w:rPr>
              <w:t>Voxxlife</w:t>
            </w:r>
            <w:proofErr w:type="spellEnd"/>
            <w:r w:rsidR="0097044F">
              <w:rPr>
                <w:rFonts w:ascii="Calibri" w:hAnsi="Calibri"/>
              </w:rPr>
              <w:t xml:space="preserve"> fundraiser hosted by Kayla </w:t>
            </w:r>
            <w:proofErr w:type="spellStart"/>
            <w:r w:rsidR="0097044F">
              <w:rPr>
                <w:rFonts w:ascii="Calibri" w:hAnsi="Calibri"/>
              </w:rPr>
              <w:t>Dalrymple</w:t>
            </w:r>
            <w:proofErr w:type="spellEnd"/>
            <w:r w:rsidR="0097044F">
              <w:rPr>
                <w:rFonts w:ascii="Calibri" w:hAnsi="Calibri"/>
              </w:rPr>
              <w:t>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FE8" w:rsidRDefault="0097044F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Muriel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FE8" w:rsidRDefault="00FE7CA6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Kellie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FE8" w:rsidRDefault="00FE7CA6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DC0FE8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FE8" w:rsidRDefault="0097044F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2019-11-20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FE8" w:rsidRDefault="00FE7CA6" w:rsidP="00970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to </w:t>
            </w:r>
            <w:r w:rsidR="0097044F">
              <w:rPr>
                <w:rFonts w:ascii="Calibri" w:hAnsi="Calibri"/>
              </w:rPr>
              <w:t>adjourn November 20 2019 meeting at 9:15 pm.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FE8" w:rsidRDefault="0097044F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Kristen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FE8" w:rsidRDefault="0097044F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Chrissy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FE8" w:rsidRDefault="00FE7CA6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DC0FE8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FE8" w:rsidRDefault="0097044F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2019-12-18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FE8" w:rsidRDefault="0097044F" w:rsidP="00127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to approve minutes from November 20 </w:t>
            </w:r>
            <w:proofErr w:type="gramStart"/>
            <w:r>
              <w:rPr>
                <w:rFonts w:ascii="Calibri" w:hAnsi="Calibri"/>
              </w:rPr>
              <w:t xml:space="preserve">2019 </w:t>
            </w:r>
            <w:r w:rsidR="00FE7CA6">
              <w:rPr>
                <w:rFonts w:ascii="Calibri" w:hAnsi="Calibri"/>
              </w:rPr>
              <w:t xml:space="preserve"> meeting</w:t>
            </w:r>
            <w:proofErr w:type="gram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FE8" w:rsidRDefault="0097044F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Miche</w:t>
            </w:r>
            <w:r w:rsidR="00FE7CA6">
              <w:rPr>
                <w:rFonts w:ascii="Calibri" w:hAnsi="Calibri"/>
                <w:sz w:val="24"/>
                <w:szCs w:val="24"/>
                <w:lang w:val="en-US"/>
              </w:rPr>
              <w:t>l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le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FE8" w:rsidRDefault="0097044F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David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FE8" w:rsidRDefault="00FE7CA6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DC0FE8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FE8" w:rsidRDefault="0097044F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2020-01</w:t>
            </w:r>
            <w:r w:rsidR="00FE7CA6"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-1</w:t>
            </w: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5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FE8" w:rsidRDefault="0097044F" w:rsidP="00970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 to approve minutes of December 18 2019 meeting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FE8" w:rsidRDefault="0097044F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Kellie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FE8" w:rsidRDefault="0097044F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Michelle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FE8" w:rsidRDefault="00FE7CA6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FE7CA6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CA6" w:rsidRDefault="0097044F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lastRenderedPageBreak/>
              <w:t>2020-01-15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CA6" w:rsidRDefault="00FE7CA6" w:rsidP="00970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to </w:t>
            </w:r>
            <w:r w:rsidR="0097044F">
              <w:rPr>
                <w:rFonts w:ascii="Calibri" w:hAnsi="Calibri"/>
              </w:rPr>
              <w:t xml:space="preserve">approve Muriel as Skokie Chair for </w:t>
            </w:r>
            <w:r w:rsidR="006C7080">
              <w:rPr>
                <w:rFonts w:ascii="Calibri" w:hAnsi="Calibri"/>
              </w:rPr>
              <w:t xml:space="preserve">2020-2021 </w:t>
            </w:r>
            <w:proofErr w:type="gramStart"/>
            <w:r w:rsidR="006C7080">
              <w:rPr>
                <w:rFonts w:ascii="Calibri" w:hAnsi="Calibri"/>
              </w:rPr>
              <w:t>season</w:t>
            </w:r>
            <w:proofErr w:type="gramEnd"/>
            <w:r w:rsidR="006C7080">
              <w:rPr>
                <w:rFonts w:ascii="Calibri" w:hAnsi="Calibri"/>
              </w:rPr>
              <w:t>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CA6" w:rsidRDefault="006C7080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Kerri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CA6" w:rsidRDefault="006C7080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Kellie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CA6" w:rsidRDefault="00FE7CA6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FE7CA6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CA6" w:rsidRDefault="006C7080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2020-01-15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CA6" w:rsidRDefault="00FE7CA6" w:rsidP="006C70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to </w:t>
            </w:r>
            <w:r w:rsidR="006C7080">
              <w:rPr>
                <w:rFonts w:ascii="Calibri" w:hAnsi="Calibri"/>
              </w:rPr>
              <w:t xml:space="preserve">allocate $75.00 towards a Thank you lunch and gift from </w:t>
            </w:r>
            <w:proofErr w:type="spellStart"/>
            <w:r w:rsidR="006C7080">
              <w:rPr>
                <w:rFonts w:ascii="Calibri" w:hAnsi="Calibri"/>
              </w:rPr>
              <w:t>LuLuLemon</w:t>
            </w:r>
            <w:proofErr w:type="spellEnd"/>
            <w:r w:rsidR="006C7080">
              <w:rPr>
                <w:rFonts w:ascii="Calibri" w:hAnsi="Calibri"/>
              </w:rPr>
              <w:t xml:space="preserve"> for COOP student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CA6" w:rsidRDefault="00FE7CA6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Kerri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CA6" w:rsidRDefault="00FE7CA6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Michelle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CA6" w:rsidRDefault="00FE7CA6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FE7CA6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CA6" w:rsidRDefault="006C7080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2020-01-15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CA6" w:rsidRDefault="00FE7CA6" w:rsidP="006C70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to </w:t>
            </w:r>
            <w:r w:rsidR="00014761">
              <w:rPr>
                <w:rFonts w:ascii="Calibri" w:hAnsi="Calibri"/>
              </w:rPr>
              <w:t xml:space="preserve">hire a </w:t>
            </w:r>
            <w:proofErr w:type="spellStart"/>
            <w:r w:rsidR="00014761">
              <w:rPr>
                <w:rFonts w:ascii="Calibri" w:hAnsi="Calibri"/>
              </w:rPr>
              <w:t>Canskate</w:t>
            </w:r>
            <w:proofErr w:type="spellEnd"/>
            <w:r w:rsidR="00014761">
              <w:rPr>
                <w:rFonts w:ascii="Calibri" w:hAnsi="Calibri"/>
              </w:rPr>
              <w:t xml:space="preserve"> Coach in training for </w:t>
            </w:r>
            <w:r w:rsidR="006C7080">
              <w:rPr>
                <w:rFonts w:ascii="Calibri" w:hAnsi="Calibri"/>
              </w:rPr>
              <w:t xml:space="preserve">the Sunday </w:t>
            </w:r>
            <w:proofErr w:type="spellStart"/>
            <w:r w:rsidR="006C7080">
              <w:rPr>
                <w:rFonts w:ascii="Calibri" w:hAnsi="Calibri"/>
              </w:rPr>
              <w:t>CANSkate</w:t>
            </w:r>
            <w:proofErr w:type="spellEnd"/>
            <w:r w:rsidR="006C7080">
              <w:rPr>
                <w:rFonts w:ascii="Calibri" w:hAnsi="Calibri"/>
              </w:rPr>
              <w:t xml:space="preserve"> sessio</w:t>
            </w:r>
            <w:r w:rsidR="00014761">
              <w:rPr>
                <w:rFonts w:ascii="Calibri" w:hAnsi="Calibri"/>
              </w:rPr>
              <w:t xml:space="preserve">n (9:00-9:30am) </w:t>
            </w:r>
            <w:bookmarkStart w:id="0" w:name="_GoBack"/>
            <w:bookmarkEnd w:id="0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CA6" w:rsidRDefault="006C7080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Kerri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CA6" w:rsidRDefault="006C7080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Kristen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CA6" w:rsidRDefault="00FE7CA6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FE7CA6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CA6" w:rsidRDefault="006C7080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2020-01-15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CA6" w:rsidRDefault="00FE7CA6" w:rsidP="00127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</w:t>
            </w:r>
            <w:r w:rsidR="006C7080">
              <w:rPr>
                <w:rFonts w:ascii="Calibri" w:hAnsi="Calibri"/>
              </w:rPr>
              <w:t xml:space="preserve"> to adjourn January 15 2020</w:t>
            </w:r>
            <w:r w:rsidR="000A3A1F">
              <w:rPr>
                <w:rFonts w:ascii="Calibri" w:hAnsi="Calibri"/>
              </w:rPr>
              <w:t xml:space="preserve"> meeting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CA6" w:rsidRDefault="006C7080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Kayla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CA6" w:rsidRDefault="006C7080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Kristen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CA6" w:rsidRDefault="000A3A1F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FE7CA6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CA6" w:rsidRDefault="006C7080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2020-02-19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CA6" w:rsidRDefault="000A3A1F" w:rsidP="00127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 to approve minutes</w:t>
            </w:r>
            <w:r w:rsidR="006C7080">
              <w:rPr>
                <w:rFonts w:ascii="Calibri" w:hAnsi="Calibri"/>
              </w:rPr>
              <w:t xml:space="preserve"> of January 15 2020 meeting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CA6" w:rsidRDefault="006C7080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Kellie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CA6" w:rsidRDefault="006C7080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Kayla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CA6" w:rsidRDefault="000A3A1F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FE7CA6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CA6" w:rsidRDefault="006C7080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2020-02-19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A1F" w:rsidRPr="000A3A1F" w:rsidRDefault="000A3A1F" w:rsidP="000A3A1F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</w:t>
            </w:r>
            <w:r w:rsidRPr="000A3A1F">
              <w:rPr>
                <w:rFonts w:ascii="Calibri" w:hAnsi="Calibri"/>
              </w:rPr>
              <w:t xml:space="preserve">to </w:t>
            </w:r>
            <w:r w:rsidR="006C7080">
              <w:rPr>
                <w:rFonts w:ascii="Calibri" w:hAnsi="Calibri"/>
              </w:rPr>
              <w:t xml:space="preserve">accept recipients for </w:t>
            </w:r>
            <w:proofErr w:type="spellStart"/>
            <w:r w:rsidR="006C7080">
              <w:rPr>
                <w:rFonts w:ascii="Calibri" w:hAnsi="Calibri"/>
              </w:rPr>
              <w:t>CANSkate</w:t>
            </w:r>
            <w:proofErr w:type="spellEnd"/>
            <w:r w:rsidR="006C7080">
              <w:rPr>
                <w:rFonts w:ascii="Calibri" w:hAnsi="Calibri"/>
              </w:rPr>
              <w:t xml:space="preserve"> Spirit Award from nomination lists provided by coaches</w:t>
            </w:r>
          </w:p>
          <w:p w:rsidR="00FE7CA6" w:rsidRDefault="00FE7CA6" w:rsidP="000A3A1F">
            <w:pPr>
              <w:pStyle w:val="ListParagraph"/>
              <w:snapToGrid w:val="0"/>
              <w:rPr>
                <w:rFonts w:ascii="Calibri" w:hAnsi="Calibri"/>
              </w:rPr>
            </w:pPr>
          </w:p>
          <w:p w:rsidR="000A3A1F" w:rsidRDefault="000A3A1F" w:rsidP="000A3A1F">
            <w:pPr>
              <w:pStyle w:val="ListParagraph"/>
              <w:snapToGrid w:val="0"/>
              <w:rPr>
                <w:rFonts w:ascii="Calibri" w:hAnsi="Calibri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CA6" w:rsidRDefault="000A3A1F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Michelle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CA6" w:rsidRDefault="006C7080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Kellie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CA6" w:rsidRDefault="000A3A1F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FE7CA6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CA6" w:rsidRDefault="006C7080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2020-02-19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CA6" w:rsidRDefault="000A3A1F" w:rsidP="006C7080">
            <w:pPr>
              <w:snapToGrid w:val="0"/>
              <w:rPr>
                <w:rFonts w:ascii="Calibri" w:hAnsi="Calibri"/>
              </w:rPr>
            </w:pPr>
            <w:r w:rsidRPr="000A3A1F">
              <w:rPr>
                <w:rFonts w:ascii="Calibri" w:hAnsi="Calibri"/>
              </w:rPr>
              <w:t xml:space="preserve">MOTION to </w:t>
            </w:r>
            <w:r w:rsidR="006C7080">
              <w:rPr>
                <w:rFonts w:ascii="Calibri" w:hAnsi="Calibri"/>
              </w:rPr>
              <w:t>purchase a gift valued a</w:t>
            </w:r>
            <w:r w:rsidR="00014761">
              <w:rPr>
                <w:rFonts w:ascii="Calibri" w:hAnsi="Calibri"/>
              </w:rPr>
              <w:t>t $50.00 for Program Assistant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CA6" w:rsidRDefault="006C7080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Kerri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CA6" w:rsidRDefault="006C7080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David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CA6" w:rsidRDefault="000A3A1F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FE7CA6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CA6" w:rsidRDefault="006C7080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2020-02-19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CA6" w:rsidRDefault="000A3A1F" w:rsidP="006C70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to </w:t>
            </w:r>
            <w:r w:rsidR="006C7080">
              <w:rPr>
                <w:rFonts w:ascii="Calibri" w:hAnsi="Calibri"/>
              </w:rPr>
              <w:t>adopt a new accounting system that is on-line and cloud-based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CA6" w:rsidRDefault="006C7080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Kellie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CA6" w:rsidRDefault="006C7080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David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CA6" w:rsidRDefault="00365B8F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365B8F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B8F" w:rsidRDefault="006C7080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2020-02-19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B8F" w:rsidRDefault="006C7080" w:rsidP="00127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 to approve STAR 1-5 Test Procedure as presented.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B8F" w:rsidRDefault="006C7080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David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B8F" w:rsidRDefault="006C7080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Michelle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B8F" w:rsidRDefault="006C7080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365B8F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B8F" w:rsidRDefault="006C7080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2020-</w:t>
            </w:r>
            <w:r w:rsidR="00482993"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02-19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B8F" w:rsidRDefault="00482993" w:rsidP="00127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 to accept and implement the “Return to Skate” plan as written and amended.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B8F" w:rsidRDefault="00482993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Michelle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B8F" w:rsidRDefault="00482993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Kellie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B8F" w:rsidRDefault="00482993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365B8F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B8F" w:rsidRDefault="00482993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2020-02-19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B8F" w:rsidRDefault="00482993" w:rsidP="00127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 to accept as written and amended the Board of Directors Job Description document.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B8F" w:rsidRDefault="00482993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David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B8F" w:rsidRDefault="00482993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Kellie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B8F" w:rsidRDefault="00482993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365B8F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B8F" w:rsidRDefault="00482993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2020-02-19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B8F" w:rsidRDefault="00482993" w:rsidP="00127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 to adjourn the February 19 2020 meeting at 8:44 pm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B8F" w:rsidRDefault="00482993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Muriel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B8F" w:rsidRDefault="00482993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Kellie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B8F" w:rsidRDefault="00482993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482993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993" w:rsidRDefault="00482993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2020-03-11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993" w:rsidRDefault="00482993" w:rsidP="00127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 to approve minutes of February 19 2020 meeting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993" w:rsidRDefault="00482993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Kellie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993" w:rsidRDefault="00482993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Michelle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993" w:rsidRDefault="00482993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  <w:tr w:rsidR="00482993" w:rsidRPr="00BC21E7" w:rsidTr="00CB2C30">
        <w:trPr>
          <w:trHeight w:val="360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993" w:rsidRDefault="00482993" w:rsidP="001272C4">
            <w:pPr>
              <w:pStyle w:val="FreeForm"/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EFB00"/>
                <w:lang w:val="en-US"/>
              </w:rPr>
              <w:t>2020-03-11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993" w:rsidRDefault="00482993" w:rsidP="00127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 to adjourn the March 11 2020 meeting at 8:08 pm.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993" w:rsidRDefault="00482993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Muriel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993" w:rsidRDefault="00482993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Kayla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993" w:rsidRDefault="00482993" w:rsidP="001272C4">
            <w:pPr>
              <w:pStyle w:val="FreeForm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Carried</w:t>
            </w:r>
          </w:p>
        </w:tc>
      </w:tr>
    </w:tbl>
    <w:p w:rsidR="00DC375B" w:rsidRDefault="00423782" w:rsidP="00423782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C375B" w:rsidSect="00580C47">
      <w:pgSz w:w="12240" w:h="15840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0891"/>
    <w:multiLevelType w:val="hybridMultilevel"/>
    <w:tmpl w:val="4F3A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C56F9"/>
    <w:multiLevelType w:val="hybridMultilevel"/>
    <w:tmpl w:val="BA9E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FA"/>
    <w:rsid w:val="00014761"/>
    <w:rsid w:val="000A3A1F"/>
    <w:rsid w:val="000A4010"/>
    <w:rsid w:val="000D13B5"/>
    <w:rsid w:val="000F358F"/>
    <w:rsid w:val="001272C4"/>
    <w:rsid w:val="00185691"/>
    <w:rsid w:val="0022365C"/>
    <w:rsid w:val="00295A3C"/>
    <w:rsid w:val="00310D83"/>
    <w:rsid w:val="00356346"/>
    <w:rsid w:val="00365B8F"/>
    <w:rsid w:val="00423782"/>
    <w:rsid w:val="004743E7"/>
    <w:rsid w:val="00482993"/>
    <w:rsid w:val="004C5816"/>
    <w:rsid w:val="004D4B5F"/>
    <w:rsid w:val="004F496F"/>
    <w:rsid w:val="00501EC0"/>
    <w:rsid w:val="00543276"/>
    <w:rsid w:val="00580C47"/>
    <w:rsid w:val="005F3ED0"/>
    <w:rsid w:val="006142F2"/>
    <w:rsid w:val="006447A4"/>
    <w:rsid w:val="006C7080"/>
    <w:rsid w:val="0075366B"/>
    <w:rsid w:val="00780262"/>
    <w:rsid w:val="007A79C1"/>
    <w:rsid w:val="007D6679"/>
    <w:rsid w:val="0097044F"/>
    <w:rsid w:val="0098188E"/>
    <w:rsid w:val="00A02A4E"/>
    <w:rsid w:val="00A54397"/>
    <w:rsid w:val="00B27BC2"/>
    <w:rsid w:val="00B3377A"/>
    <w:rsid w:val="00BB6D1D"/>
    <w:rsid w:val="00C45B46"/>
    <w:rsid w:val="00C63F16"/>
    <w:rsid w:val="00CB2C30"/>
    <w:rsid w:val="00D2763C"/>
    <w:rsid w:val="00DC0FE8"/>
    <w:rsid w:val="00DC375B"/>
    <w:rsid w:val="00E11825"/>
    <w:rsid w:val="00E2403D"/>
    <w:rsid w:val="00E24506"/>
    <w:rsid w:val="00E56406"/>
    <w:rsid w:val="00EE4BFA"/>
    <w:rsid w:val="00F04195"/>
    <w:rsid w:val="00FA716B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4B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EE4B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0"/>
      <w:szCs w:val="20"/>
      <w:bdr w:val="nil"/>
      <w:lang w:eastAsia="en-CA"/>
    </w:rPr>
  </w:style>
  <w:style w:type="paragraph" w:styleId="BodyText">
    <w:name w:val="Body Text"/>
    <w:link w:val="BodyTextChar"/>
    <w:rsid w:val="00EE4B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b/>
      <w:bCs/>
      <w:color w:val="000000"/>
      <w:sz w:val="28"/>
      <w:szCs w:val="28"/>
      <w:u w:val="single"/>
      <w:bdr w:val="nil"/>
      <w:lang w:val="en-US" w:eastAsia="en-CA"/>
    </w:rPr>
  </w:style>
  <w:style w:type="character" w:customStyle="1" w:styleId="BodyTextChar">
    <w:name w:val="Body Text Char"/>
    <w:basedOn w:val="DefaultParagraphFont"/>
    <w:link w:val="BodyText"/>
    <w:rsid w:val="00EE4BFA"/>
    <w:rPr>
      <w:rFonts w:ascii="Times New Roman" w:eastAsia="Arial Unicode MS" w:hAnsi="Arial Unicode MS" w:cs="Arial Unicode MS"/>
      <w:b/>
      <w:bCs/>
      <w:color w:val="000000"/>
      <w:sz w:val="28"/>
      <w:szCs w:val="28"/>
      <w:u w:val="single"/>
      <w:bdr w:val="nil"/>
      <w:lang w:val="en-US" w:eastAsia="en-CA"/>
    </w:rPr>
  </w:style>
  <w:style w:type="paragraph" w:customStyle="1" w:styleId="Default">
    <w:name w:val="Default"/>
    <w:rsid w:val="00EE4B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FA"/>
    <w:rPr>
      <w:rFonts w:ascii="Tahoma" w:eastAsia="Arial Unicode MS" w:hAnsi="Tahoma" w:cs="Tahoma"/>
      <w:color w:val="000000"/>
      <w:sz w:val="16"/>
      <w:szCs w:val="16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0A3A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</w:pPr>
    <w:rPr>
      <w:rFonts w:eastAsia="Times New Roman" w:hAnsi="Times New Roman" w:cs="Times New Roman"/>
      <w:color w:val="auto"/>
      <w:bdr w:val="none" w:sz="0" w:space="0" w:color="auto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4B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EE4B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0"/>
      <w:szCs w:val="20"/>
      <w:bdr w:val="nil"/>
      <w:lang w:eastAsia="en-CA"/>
    </w:rPr>
  </w:style>
  <w:style w:type="paragraph" w:styleId="BodyText">
    <w:name w:val="Body Text"/>
    <w:link w:val="BodyTextChar"/>
    <w:rsid w:val="00EE4B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b/>
      <w:bCs/>
      <w:color w:val="000000"/>
      <w:sz w:val="28"/>
      <w:szCs w:val="28"/>
      <w:u w:val="single"/>
      <w:bdr w:val="nil"/>
      <w:lang w:val="en-US" w:eastAsia="en-CA"/>
    </w:rPr>
  </w:style>
  <w:style w:type="character" w:customStyle="1" w:styleId="BodyTextChar">
    <w:name w:val="Body Text Char"/>
    <w:basedOn w:val="DefaultParagraphFont"/>
    <w:link w:val="BodyText"/>
    <w:rsid w:val="00EE4BFA"/>
    <w:rPr>
      <w:rFonts w:ascii="Times New Roman" w:eastAsia="Arial Unicode MS" w:hAnsi="Arial Unicode MS" w:cs="Arial Unicode MS"/>
      <w:b/>
      <w:bCs/>
      <w:color w:val="000000"/>
      <w:sz w:val="28"/>
      <w:szCs w:val="28"/>
      <w:u w:val="single"/>
      <w:bdr w:val="nil"/>
      <w:lang w:val="en-US" w:eastAsia="en-CA"/>
    </w:rPr>
  </w:style>
  <w:style w:type="paragraph" w:customStyle="1" w:styleId="Default">
    <w:name w:val="Default"/>
    <w:rsid w:val="00EE4B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FA"/>
    <w:rPr>
      <w:rFonts w:ascii="Tahoma" w:eastAsia="Arial Unicode MS" w:hAnsi="Tahoma" w:cs="Tahoma"/>
      <w:color w:val="000000"/>
      <w:sz w:val="16"/>
      <w:szCs w:val="16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0A3A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</w:pPr>
    <w:rPr>
      <w:rFonts w:eastAsia="Times New Roman" w:hAnsi="Times New Roman" w:cs="Times New Roman"/>
      <w:color w:val="auto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861</Words>
  <Characters>4914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Wine Not</dc:creator>
  <cp:lastModifiedBy>Muriel Blaker</cp:lastModifiedBy>
  <cp:revision>2</cp:revision>
  <cp:lastPrinted>2018-04-08T15:33:00Z</cp:lastPrinted>
  <dcterms:created xsi:type="dcterms:W3CDTF">2020-06-28T23:10:00Z</dcterms:created>
  <dcterms:modified xsi:type="dcterms:W3CDTF">2020-06-28T23:10:00Z</dcterms:modified>
</cp:coreProperties>
</file>